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2E" w:rsidRPr="00AC7F13" w:rsidRDefault="00251A2E" w:rsidP="00AC7F13">
      <w:pPr>
        <w:pStyle w:val="Normale1"/>
        <w:ind w:left="-567" w:right="281"/>
        <w:jc w:val="right"/>
        <w:rPr>
          <w:rFonts w:ascii="Times New Roman" w:hAnsi="Times New Roman" w:cs="Times New Roman"/>
        </w:rPr>
      </w:pPr>
      <w:r w:rsidRPr="00AC7F13">
        <w:rPr>
          <w:rFonts w:ascii="Times New Roman" w:hAnsi="Times New Roman" w:cs="Times New Roman"/>
        </w:rPr>
        <w:t xml:space="preserve">Alla cortese attenzione </w:t>
      </w:r>
    </w:p>
    <w:p w:rsidR="00251A2E" w:rsidRPr="00AC7F13" w:rsidRDefault="00251A2E" w:rsidP="00AC7F13">
      <w:pPr>
        <w:pStyle w:val="Normale1"/>
        <w:ind w:left="-567" w:right="281"/>
        <w:jc w:val="right"/>
        <w:rPr>
          <w:rFonts w:ascii="Times New Roman" w:hAnsi="Times New Roman" w:cs="Times New Roman"/>
        </w:rPr>
      </w:pPr>
      <w:r w:rsidRPr="00AC7F13">
        <w:rPr>
          <w:rFonts w:ascii="Times New Roman" w:hAnsi="Times New Roman" w:cs="Times New Roman"/>
        </w:rPr>
        <w:t xml:space="preserve">del DS ITA “D. </w:t>
      </w:r>
      <w:proofErr w:type="spellStart"/>
      <w:r w:rsidRPr="00AC7F13">
        <w:rPr>
          <w:rFonts w:ascii="Times New Roman" w:hAnsi="Times New Roman" w:cs="Times New Roman"/>
        </w:rPr>
        <w:t>Anzilotti</w:t>
      </w:r>
      <w:proofErr w:type="spellEnd"/>
      <w:r w:rsidRPr="00AC7F13">
        <w:rPr>
          <w:rFonts w:ascii="Times New Roman" w:hAnsi="Times New Roman" w:cs="Times New Roman"/>
        </w:rPr>
        <w:t>” di Pescia (PT)</w:t>
      </w:r>
    </w:p>
    <w:p w:rsidR="00251A2E" w:rsidRPr="00AC7F13" w:rsidRDefault="00251A2E" w:rsidP="00AC7F13">
      <w:pPr>
        <w:pStyle w:val="Normale1"/>
        <w:ind w:left="-567" w:right="281"/>
        <w:jc w:val="right"/>
        <w:rPr>
          <w:rFonts w:ascii="Times New Roman" w:hAnsi="Times New Roman" w:cs="Times New Roman"/>
          <w:b/>
        </w:rPr>
      </w:pPr>
      <w:r w:rsidRPr="00AC7F13">
        <w:rPr>
          <w:rFonts w:ascii="Times New Roman" w:hAnsi="Times New Roman" w:cs="Times New Roman"/>
          <w:b/>
        </w:rPr>
        <w:t>Prof. Francesco Panico</w:t>
      </w: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  <w:b/>
        </w:rPr>
      </w:pPr>
      <w:r w:rsidRPr="00251A2E">
        <w:rPr>
          <w:rFonts w:ascii="Times New Roman" w:hAnsi="Times New Roman" w:cs="Times New Roman"/>
          <w:b/>
        </w:rPr>
        <w:t>OGGETTO: AUTODICHIARAZIONE AI FINI DELL’ATTRIBUZIONE DEL BONUS DI CUI AL COMMA 126 E SEGUENTI</w:t>
      </w:r>
    </w:p>
    <w:p w:rsidR="00251A2E" w:rsidRPr="00251A2E" w:rsidRDefault="00251A2E" w:rsidP="00AC7F13">
      <w:pPr>
        <w:pStyle w:val="Normale1"/>
        <w:ind w:left="-567" w:right="281"/>
        <w:jc w:val="both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Il/la sottoscritto/a ____</w:t>
      </w:r>
      <w:r>
        <w:rPr>
          <w:rFonts w:ascii="Times New Roman" w:hAnsi="Times New Roman" w:cs="Times New Roman"/>
        </w:rPr>
        <w:t>_________________________________________</w:t>
      </w:r>
      <w:r w:rsidR="003470FD"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251A2E">
        <w:rPr>
          <w:rFonts w:ascii="Times New Roman" w:hAnsi="Times New Roman" w:cs="Times New Roman"/>
        </w:rPr>
        <w:t xml:space="preserve">docente a tempo determinato/indeterminato presso l’ITA “D. </w:t>
      </w:r>
      <w:proofErr w:type="spellStart"/>
      <w:r w:rsidRPr="00251A2E">
        <w:rPr>
          <w:rFonts w:ascii="Times New Roman" w:hAnsi="Times New Roman" w:cs="Times New Roman"/>
        </w:rPr>
        <w:t>Anzilotti</w:t>
      </w:r>
      <w:proofErr w:type="spellEnd"/>
      <w:r w:rsidRPr="00251A2E">
        <w:rPr>
          <w:rFonts w:ascii="Times New Roman" w:hAnsi="Times New Roman" w:cs="Times New Roman"/>
        </w:rPr>
        <w:t>” di Pescia (PT), classe di concorso ______, tenuto conto dei criteri individuati dal Comitato di valutazione dei docenti, consapevole delle sanzioni penali previste dall’art. 76 d</w:t>
      </w:r>
      <w:r>
        <w:rPr>
          <w:rFonts w:ascii="Times New Roman" w:hAnsi="Times New Roman" w:cs="Times New Roman"/>
        </w:rPr>
        <w:t>el D.P.R. n. 445 del 28/12/2000</w:t>
      </w:r>
      <w:r w:rsidRPr="00251A2E">
        <w:rPr>
          <w:rFonts w:ascii="Times New Roman" w:hAnsi="Times New Roman" w:cs="Times New Roman"/>
        </w:rPr>
        <w:t xml:space="preserve">, </w:t>
      </w:r>
    </w:p>
    <w:p w:rsidR="00251A2E" w:rsidRPr="00251A2E" w:rsidRDefault="00251A2E" w:rsidP="00AC7F13">
      <w:pPr>
        <w:pStyle w:val="Normale1"/>
        <w:ind w:left="-567" w:right="281"/>
        <w:jc w:val="center"/>
        <w:rPr>
          <w:rFonts w:ascii="Times New Roman" w:hAnsi="Times New Roman" w:cs="Times New Roman"/>
          <w:b/>
        </w:rPr>
      </w:pPr>
      <w:r w:rsidRPr="00251A2E">
        <w:rPr>
          <w:rFonts w:ascii="Times New Roman" w:hAnsi="Times New Roman" w:cs="Times New Roman"/>
          <w:b/>
        </w:rPr>
        <w:t>DICHIARA</w:t>
      </w:r>
    </w:p>
    <w:p w:rsid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svolto,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20__/20__</w:t>
      </w:r>
      <w:r w:rsidRPr="00251A2E">
        <w:rPr>
          <w:rFonts w:ascii="Times New Roman" w:hAnsi="Times New Roman" w:cs="Times New Roman"/>
        </w:rPr>
        <w:t xml:space="preserve">, attività meritorie coerenti con i vigenti “Criteri per la valorizzazione”, definiti dal comitato di valutazione dei docenti di cui al comma 129 dell’art. 1 della L. 107/15, utili per l’assegnazione da parte del Dirigente Scolastico, sulla base di motivata valutazione, della somma del fondo di cui al comma 126. </w:t>
      </w: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A tal fine,</w:t>
      </w:r>
    </w:p>
    <w:p w:rsidR="00251A2E" w:rsidRPr="00251A2E" w:rsidRDefault="00251A2E" w:rsidP="00AC7F13">
      <w:pPr>
        <w:pStyle w:val="Normale1"/>
        <w:ind w:left="-567" w:right="281"/>
        <w:jc w:val="center"/>
        <w:rPr>
          <w:rFonts w:ascii="Times New Roman" w:hAnsi="Times New Roman" w:cs="Times New Roman"/>
          <w:b/>
        </w:rPr>
      </w:pPr>
      <w:r w:rsidRPr="00251A2E">
        <w:rPr>
          <w:rFonts w:ascii="Times New Roman" w:hAnsi="Times New Roman" w:cs="Times New Roman"/>
          <w:b/>
        </w:rPr>
        <w:t>ALLEGA</w:t>
      </w: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251A2E">
        <w:rPr>
          <w:rFonts w:ascii="Times New Roman" w:hAnsi="Times New Roman" w:cs="Times New Roman"/>
        </w:rPr>
        <w:t xml:space="preserve">scheda per </w:t>
      </w:r>
      <w:r>
        <w:rPr>
          <w:rFonts w:ascii="Times New Roman" w:hAnsi="Times New Roman" w:cs="Times New Roman"/>
        </w:rPr>
        <w:t>l’</w:t>
      </w:r>
      <w:r w:rsidRPr="00251A2E">
        <w:rPr>
          <w:rFonts w:ascii="Times New Roman" w:hAnsi="Times New Roman" w:cs="Times New Roman"/>
        </w:rPr>
        <w:t>autodichiarazione debitamente compilata e sottoscritta, corredata dai seguenti allegati</w:t>
      </w:r>
      <w:r w:rsidR="00AA15CA">
        <w:rPr>
          <w:rStyle w:val="Rimandonotaapidipagina"/>
          <w:rFonts w:ascii="Times New Roman" w:hAnsi="Times New Roman" w:cs="Times New Roman"/>
        </w:rPr>
        <w:footnoteReference w:id="1"/>
      </w:r>
      <w:r w:rsidRPr="00251A2E">
        <w:rPr>
          <w:rFonts w:ascii="Times New Roman" w:hAnsi="Times New Roman" w:cs="Times New Roman"/>
        </w:rPr>
        <w:t>:</w:t>
      </w:r>
    </w:p>
    <w:p w:rsidR="00AC7F13" w:rsidRPr="00251A2E" w:rsidRDefault="00AC7F13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AC7F13" w:rsidRPr="00251A2E" w:rsidRDefault="00AC7F13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AC7F13" w:rsidRPr="00251A2E" w:rsidRDefault="00AC7F13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AC7F13" w:rsidRPr="00251A2E" w:rsidRDefault="00AC7F13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AC7F13" w:rsidRPr="00251A2E" w:rsidRDefault="00AC7F13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251A2E">
        <w:rPr>
          <w:rFonts w:ascii="Times New Roman" w:hAnsi="Times New Roman" w:cs="Times New Roman"/>
        </w:rPr>
        <w:t>___:</w:t>
      </w:r>
    </w:p>
    <w:p w:rsidR="00251A2E" w:rsidRPr="00251A2E" w:rsidRDefault="00251A2E" w:rsidP="00AC7F13">
      <w:pPr>
        <w:pStyle w:val="Normale1"/>
        <w:ind w:left="-567" w:right="281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 xml:space="preserve">Pescia (PT), </w:t>
      </w:r>
      <w:r>
        <w:rPr>
          <w:rFonts w:ascii="Times New Roman" w:hAnsi="Times New Roman" w:cs="Times New Roman"/>
        </w:rPr>
        <w:t>__/__/______</w:t>
      </w:r>
    </w:p>
    <w:p w:rsidR="00251A2E" w:rsidRPr="00251A2E" w:rsidRDefault="00251A2E" w:rsidP="00AC7F13">
      <w:pPr>
        <w:pStyle w:val="Normale1"/>
        <w:ind w:left="-567" w:right="281"/>
        <w:jc w:val="right"/>
        <w:rPr>
          <w:rFonts w:ascii="Times New Roman" w:hAnsi="Times New Roman" w:cs="Times New Roman"/>
        </w:rPr>
      </w:pPr>
      <w:r w:rsidRPr="00251A2E">
        <w:rPr>
          <w:rFonts w:ascii="Times New Roman" w:hAnsi="Times New Roman" w:cs="Times New Roman"/>
        </w:rPr>
        <w:t>Il dichiarante</w:t>
      </w:r>
    </w:p>
    <w:p w:rsidR="00251A2E" w:rsidRDefault="00251A2E" w:rsidP="00AC7F13">
      <w:pPr>
        <w:pStyle w:val="Normale1"/>
        <w:ind w:left="-567" w:right="281"/>
        <w:jc w:val="right"/>
        <w:rPr>
          <w:rFonts w:ascii="Times New Roman" w:hAnsi="Times New Roman" w:cs="Times New Roman"/>
          <w:b/>
          <w:u w:val="single"/>
        </w:rPr>
      </w:pPr>
      <w:r w:rsidRPr="00251A2E">
        <w:rPr>
          <w:rFonts w:ascii="Times New Roman" w:hAnsi="Times New Roman" w:cs="Times New Roman"/>
        </w:rPr>
        <w:t>Prof. /Prof.ssa   ________________________</w:t>
      </w:r>
    </w:p>
    <w:p w:rsidR="000A3283" w:rsidRDefault="000A3283" w:rsidP="00846128">
      <w:pPr>
        <w:pStyle w:val="Normale1"/>
        <w:ind w:left="-709"/>
        <w:rPr>
          <w:rFonts w:ascii="Times New Roman" w:hAnsi="Times New Roman" w:cs="Times New Roman"/>
          <w:b/>
          <w:u w:val="single"/>
        </w:rPr>
      </w:pPr>
    </w:p>
    <w:p w:rsidR="00846128" w:rsidRDefault="00846128" w:rsidP="00846128">
      <w:pPr>
        <w:pStyle w:val="Normale1"/>
        <w:ind w:left="-709"/>
        <w:rPr>
          <w:rFonts w:ascii="Times New Roman" w:hAnsi="Times New Roman" w:cs="Times New Roman"/>
          <w:b/>
          <w:i/>
        </w:rPr>
      </w:pPr>
      <w:r w:rsidRPr="00846128">
        <w:rPr>
          <w:rFonts w:ascii="Times New Roman" w:hAnsi="Times New Roman" w:cs="Times New Roman"/>
          <w:b/>
          <w:u w:val="single"/>
        </w:rPr>
        <w:t xml:space="preserve">AREA </w:t>
      </w:r>
      <w:r>
        <w:rPr>
          <w:rFonts w:ascii="Times New Roman" w:hAnsi="Times New Roman" w:cs="Times New Roman"/>
          <w:b/>
          <w:u w:val="single"/>
        </w:rPr>
        <w:t>“</w:t>
      </w:r>
      <w:r w:rsidRPr="00846128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”</w:t>
      </w:r>
      <w:r>
        <w:rPr>
          <w:rFonts w:ascii="Times New Roman" w:hAnsi="Times New Roman" w:cs="Times New Roman"/>
          <w:b/>
        </w:rPr>
        <w:t>: Qualità dell’insegnamento e contributo al miglioramento dell’istituzione scolastica, nonché al successo formativo e scolastico degli studenti.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846128" w:rsidRDefault="00846128" w:rsidP="00846128">
      <w:pPr>
        <w:pStyle w:val="Normale1"/>
        <w:ind w:left="-709"/>
        <w:rPr>
          <w:rFonts w:ascii="Times New Roman" w:hAnsi="Times New Roman" w:cs="Times New Roman"/>
          <w:b/>
          <w:i/>
        </w:rPr>
      </w:pPr>
    </w:p>
    <w:p w:rsidR="00426D26" w:rsidRDefault="00C900E9" w:rsidP="00C900E9">
      <w:pPr>
        <w:spacing w:after="199" w:line="238" w:lineRule="auto"/>
        <w:ind w:left="-709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Valorizzazione, in particolare, degli aspetti della professionalità che si manifestano nella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dimensione individuale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846128" w:rsidRDefault="00846128" w:rsidP="00C900E9">
      <w:pPr>
        <w:spacing w:after="199" w:line="238" w:lineRule="auto"/>
        <w:ind w:left="-709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3351"/>
        <w:gridCol w:w="2875"/>
        <w:gridCol w:w="1923"/>
        <w:gridCol w:w="1271"/>
        <w:gridCol w:w="1629"/>
      </w:tblGrid>
      <w:tr w:rsidR="003E1FA0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:rsidR="007660B6" w:rsidRPr="007660B6" w:rsidRDefault="007660B6" w:rsidP="005A131B">
            <w:pPr>
              <w:spacing w:after="199" w:line="238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>A1)   QUALITÀ DELL’INSEGNAMENTO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:rsidR="007660B6" w:rsidRPr="007660B6" w:rsidRDefault="00D11ED3" w:rsidP="00D11ED3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7660B6"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7660B6"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</w:tr>
      <w:tr w:rsidR="00894CAD" w:rsidTr="003E1FA0">
        <w:tc>
          <w:tcPr>
            <w:tcW w:w="1517" w:type="pct"/>
          </w:tcPr>
          <w:p w:rsidR="007660B6" w:rsidRPr="00894CAD" w:rsidRDefault="005A131B" w:rsidP="005A131B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:rsidR="007660B6" w:rsidRPr="00894CAD" w:rsidRDefault="005A131B" w:rsidP="005A131B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:rsidR="007660B6" w:rsidRPr="00894CAD" w:rsidRDefault="005A131B" w:rsidP="005A131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575" w:type="pct"/>
          </w:tcPr>
          <w:p w:rsidR="007660B6" w:rsidRPr="00894CAD" w:rsidRDefault="005A131B" w:rsidP="005A131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  <w:r w:rsidR="007660B6"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dichiarato </w:t>
            </w:r>
          </w:p>
          <w:p w:rsidR="007660B6" w:rsidRPr="00894CAD" w:rsidRDefault="007660B6" w:rsidP="005A131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:rsidR="007660B6" w:rsidRPr="00894CAD" w:rsidRDefault="007660B6" w:rsidP="005A131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7660B6" w:rsidRPr="00894CAD" w:rsidRDefault="007660B6" w:rsidP="005A131B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3E1FA0" w:rsidTr="003E1FA0">
        <w:tc>
          <w:tcPr>
            <w:tcW w:w="1517" w:type="pct"/>
          </w:tcPr>
          <w:p w:rsidR="007660B6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Individualizzazione  e/o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personalizzazione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in orario extracurriculare.</w:t>
            </w:r>
          </w:p>
        </w:tc>
        <w:tc>
          <w:tcPr>
            <w:tcW w:w="1301" w:type="pct"/>
          </w:tcPr>
          <w:p w:rsidR="007660B6" w:rsidRPr="00894CAD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Attività extracurriculare non retribuita, in rapporto ai problemi e/o ai bisogni educativi rilevati.</w:t>
            </w:r>
          </w:p>
        </w:tc>
        <w:tc>
          <w:tcPr>
            <w:tcW w:w="870" w:type="pct"/>
          </w:tcPr>
          <w:p w:rsidR="007660B6" w:rsidRPr="00894CAD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delle attività progettuali a cura del docente e presenza agli atti della scuola.</w:t>
            </w:r>
          </w:p>
        </w:tc>
        <w:tc>
          <w:tcPr>
            <w:tcW w:w="575" w:type="pct"/>
          </w:tcPr>
          <w:p w:rsidR="007660B6" w:rsidRPr="00894CAD" w:rsidRDefault="007660B6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660B6" w:rsidRPr="00894CAD" w:rsidRDefault="009A06F9" w:rsidP="009A06F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  <w:r w:rsidR="005A131B"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per ogni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 w:rsidR="005A131B"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fino</w:t>
            </w:r>
            <w:r w:rsidR="008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1B" w:rsidRPr="00894C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1B"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131B"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3E1FA0" w:rsidTr="003E1FA0">
        <w:tc>
          <w:tcPr>
            <w:tcW w:w="1517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Corsi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formazione/aggiornamento</w:t>
            </w:r>
            <w:r w:rsidR="008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svolti</w:t>
            </w:r>
            <w:r w:rsidR="008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nell’a.s.</w:t>
            </w:r>
            <w:proofErr w:type="spellEnd"/>
            <w:r w:rsidRPr="005A131B">
              <w:rPr>
                <w:rFonts w:ascii="Times New Roman" w:hAnsi="Times New Roman" w:cs="Times New Roman"/>
                <w:sz w:val="24"/>
                <w:szCs w:val="24"/>
              </w:rPr>
              <w:t xml:space="preserve"> in corso.</w:t>
            </w:r>
          </w:p>
        </w:tc>
        <w:tc>
          <w:tcPr>
            <w:tcW w:w="1301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Partecipazione a corsi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formazione/aggiornamento.</w:t>
            </w:r>
          </w:p>
        </w:tc>
        <w:tc>
          <w:tcPr>
            <w:tcW w:w="870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Documentazione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del docente.</w:t>
            </w:r>
          </w:p>
        </w:tc>
        <w:tc>
          <w:tcPr>
            <w:tcW w:w="575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1 punto per ogni percorso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>da minimo 6 ore fino ad un massimo di15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 xml:space="preserve"> ore;</w:t>
            </w:r>
          </w:p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3 punti per ogni percorso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 xml:space="preserve">superiore a 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ore;</w:t>
            </w:r>
          </w:p>
          <w:p w:rsidR="005A131B" w:rsidRPr="005A131B" w:rsidRDefault="005A131B" w:rsidP="009A06F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 w:rsidR="0089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3E1FA0" w:rsidTr="003E1FA0">
        <w:tc>
          <w:tcPr>
            <w:tcW w:w="1517" w:type="pct"/>
          </w:tcPr>
          <w:p w:rsidR="005A131B" w:rsidRPr="00894CAD" w:rsidRDefault="00894CAD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Pubblicazioni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collaborazioni</w:t>
            </w:r>
          </w:p>
        </w:tc>
        <w:tc>
          <w:tcPr>
            <w:tcW w:w="1301" w:type="pct"/>
          </w:tcPr>
          <w:p w:rsidR="005A131B" w:rsidRPr="00894CAD" w:rsidRDefault="00894CAD" w:rsidP="009A06F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Pubblicazioni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collaborazioni, nell’anno scolastico in corso,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riguardanti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o afferenti alle tematiche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della didattica con particolare riferi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>mento alla disciplina insegnata</w:t>
            </w:r>
          </w:p>
        </w:tc>
        <w:tc>
          <w:tcPr>
            <w:tcW w:w="870" w:type="pct"/>
          </w:tcPr>
          <w:p w:rsidR="005A131B" w:rsidRPr="00894CAD" w:rsidRDefault="00894CAD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del docente.</w:t>
            </w:r>
          </w:p>
        </w:tc>
        <w:tc>
          <w:tcPr>
            <w:tcW w:w="575" w:type="pct"/>
          </w:tcPr>
          <w:p w:rsidR="005A131B" w:rsidRPr="00894CAD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A131B" w:rsidRPr="00894CAD" w:rsidRDefault="00894CAD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pubblicazione e collaborazione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3E1FA0" w:rsidTr="003E1FA0">
        <w:tc>
          <w:tcPr>
            <w:tcW w:w="1517" w:type="pct"/>
          </w:tcPr>
          <w:p w:rsidR="005A131B" w:rsidRPr="00762ED0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ED0">
              <w:rPr>
                <w:rFonts w:ascii="Times New Roman" w:hAnsi="Times New Roman" w:cs="Times New Roman"/>
                <w:sz w:val="20"/>
                <w:szCs w:val="20"/>
              </w:rPr>
              <w:t xml:space="preserve">Competenze professionali </w:t>
            </w:r>
            <w:r w:rsidR="009A06F9" w:rsidRPr="00762ED0">
              <w:rPr>
                <w:rFonts w:ascii="Times New Roman" w:hAnsi="Times New Roman" w:cs="Times New Roman"/>
                <w:sz w:val="20"/>
                <w:szCs w:val="20"/>
              </w:rPr>
              <w:t xml:space="preserve">certificate </w:t>
            </w:r>
            <w:r w:rsidRPr="00762ED0">
              <w:rPr>
                <w:rFonts w:ascii="Times New Roman" w:hAnsi="Times New Roman" w:cs="Times New Roman"/>
                <w:sz w:val="20"/>
                <w:szCs w:val="20"/>
              </w:rPr>
              <w:t xml:space="preserve">aggiuntive rispetto ai titoli di accesso all’insegnamento per la classe di concorso di </w:t>
            </w:r>
            <w:r w:rsidR="009A06F9" w:rsidRPr="00762ED0">
              <w:rPr>
                <w:rFonts w:ascii="Times New Roman" w:hAnsi="Times New Roman" w:cs="Times New Roman"/>
                <w:sz w:val="20"/>
                <w:szCs w:val="20"/>
              </w:rPr>
              <w:t>appartenenza, conseguite nell’anno scolastico in corso</w:t>
            </w:r>
            <w:r w:rsidRPr="00762E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1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Titoli rilasciati da MIUR,UNIVERSITA' ed Enti di formazione accreditati</w:t>
            </w:r>
          </w:p>
        </w:tc>
        <w:tc>
          <w:tcPr>
            <w:tcW w:w="870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sz w:val="24"/>
                <w:szCs w:val="24"/>
              </w:rPr>
              <w:t>Documentazione a cura del docente</w:t>
            </w:r>
          </w:p>
        </w:tc>
        <w:tc>
          <w:tcPr>
            <w:tcW w:w="575" w:type="pct"/>
          </w:tcPr>
          <w:p w:rsidR="005A131B" w:rsidRPr="005A131B" w:rsidRDefault="005A131B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A131B" w:rsidRPr="005A131B" w:rsidRDefault="005A131B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titolo fino a max. 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894CAD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:rsidR="00894CAD" w:rsidRPr="007660B6" w:rsidRDefault="00894CAD" w:rsidP="00C900E9">
            <w:pPr>
              <w:spacing w:after="199" w:line="238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A2)  CONTRIBUTO AL MIGLIORAMENTO DELL’ISTITUZIONE SCOLASTICA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:rsidR="00894CAD" w:rsidRPr="007660B6" w:rsidRDefault="00894CAD" w:rsidP="00894CAD">
            <w:pPr>
              <w:spacing w:after="199" w:line="238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>Max. 20 punti</w:t>
            </w:r>
          </w:p>
        </w:tc>
      </w:tr>
      <w:tr w:rsidR="003E1FA0" w:rsidTr="003E1FA0">
        <w:tc>
          <w:tcPr>
            <w:tcW w:w="1517" w:type="pct"/>
          </w:tcPr>
          <w:p w:rsidR="00894CAD" w:rsidRPr="00894CAD" w:rsidRDefault="00894CAD" w:rsidP="00C900E9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:rsidR="00894CAD" w:rsidRPr="00894CAD" w:rsidRDefault="00894CAD" w:rsidP="00C900E9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:rsidR="00894CAD" w:rsidRPr="00894CAD" w:rsidRDefault="00894CAD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575" w:type="pct"/>
          </w:tcPr>
          <w:p w:rsidR="00894CAD" w:rsidRPr="00894CAD" w:rsidRDefault="00894CAD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894CAD" w:rsidRPr="00894CAD" w:rsidRDefault="00894CAD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:rsidR="00894CAD" w:rsidRPr="00894CAD" w:rsidRDefault="00894CAD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894CAD" w:rsidRPr="00894CAD" w:rsidRDefault="00894CAD" w:rsidP="00C900E9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3E1FA0" w:rsidTr="003E1FA0">
        <w:trPr>
          <w:trHeight w:val="3110"/>
        </w:trPr>
        <w:tc>
          <w:tcPr>
            <w:tcW w:w="1517" w:type="pct"/>
            <w:vMerge w:val="restart"/>
          </w:tcPr>
          <w:p w:rsidR="003E1FA0" w:rsidRPr="005A131B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Miglioramento di sistema.</w:t>
            </w:r>
          </w:p>
        </w:tc>
        <w:tc>
          <w:tcPr>
            <w:tcW w:w="1301" w:type="pct"/>
          </w:tcPr>
          <w:p w:rsidR="003E1FA0" w:rsidRPr="00894CAD" w:rsidRDefault="003E1FA0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Promozione e partecipazione a progetti PON, ERASMUS+,…..</w:t>
            </w:r>
            <w:proofErr w:type="spellStart"/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progetti derivanti da specifiche disposizioni legislative, convenzioni, intese o accordi di programma stipulati dall’istituzione scolastica con altri enti e istituzioni;</w:t>
            </w:r>
          </w:p>
        </w:tc>
        <w:tc>
          <w:tcPr>
            <w:tcW w:w="870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a cura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docente e agli atti della scuola.</w:t>
            </w:r>
          </w:p>
        </w:tc>
        <w:tc>
          <w:tcPr>
            <w:tcW w:w="575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E1FA0" w:rsidRDefault="003E1FA0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2 punti per 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singola attività e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1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per ogni altra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attività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aggiunta ad essa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5 punti.</w:t>
            </w:r>
          </w:p>
          <w:p w:rsidR="003E1FA0" w:rsidRPr="00894CAD" w:rsidRDefault="003E1FA0" w:rsidP="00894CAD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A0" w:rsidTr="003E1FA0">
        <w:trPr>
          <w:trHeight w:val="2830"/>
        </w:trPr>
        <w:tc>
          <w:tcPr>
            <w:tcW w:w="1517" w:type="pct"/>
            <w:vMerge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3E1FA0" w:rsidRPr="00894CAD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Partecipazione e promozione di attività e di progetti che sorreggono gli obiettivi prioritari del piano di miglioramento della scuola e che hanno ottenuto riconoscimenti formali, beni materiali ed immateriali per la scuola e/o risorse economiche;</w:t>
            </w:r>
          </w:p>
        </w:tc>
        <w:tc>
          <w:tcPr>
            <w:tcW w:w="870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a cura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docente e agli atti della scuola.</w:t>
            </w:r>
          </w:p>
        </w:tc>
        <w:tc>
          <w:tcPr>
            <w:tcW w:w="575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E1FA0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partecipazione e promozione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  <w:p w:rsidR="003E1FA0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A0" w:rsidRPr="00894CAD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A0" w:rsidTr="003E1FA0">
        <w:trPr>
          <w:trHeight w:val="2040"/>
        </w:trPr>
        <w:tc>
          <w:tcPr>
            <w:tcW w:w="1517" w:type="pct"/>
            <w:vMerge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3E1FA0" w:rsidRPr="00894CAD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Supporto al DS nella predisposizione ed elaborazione dei documenti strategici dell’istituzione scolastica (RAV,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PTOF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Sociale)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 e nella conduzione e gestione degli OO.CC., delle commissioni e gruppi di lavoro, ecc. (Segretario verbalizzante </w:t>
            </w:r>
            <w:proofErr w:type="spellStart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. Doc., </w:t>
            </w:r>
            <w:proofErr w:type="spellStart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Cons</w:t>
            </w:r>
            <w:proofErr w:type="spellEnd"/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Istit</w:t>
            </w:r>
            <w:proofErr w:type="spellEnd"/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., Commissioni e gruppi di lavoro, </w:t>
            </w:r>
            <w:proofErr w:type="spellStart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</w:p>
        </w:tc>
        <w:tc>
          <w:tcPr>
            <w:tcW w:w="870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a cura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docente e agli atti della scuola.</w:t>
            </w:r>
          </w:p>
        </w:tc>
        <w:tc>
          <w:tcPr>
            <w:tcW w:w="575" w:type="pct"/>
          </w:tcPr>
          <w:p w:rsidR="003E1FA0" w:rsidRPr="00894CAD" w:rsidRDefault="003E1FA0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3E1FA0" w:rsidRPr="00894CAD" w:rsidRDefault="003E1FA0" w:rsidP="003E1FA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partecipazione a commissione e/o gruppi di lavoro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D3">
              <w:rPr>
                <w:rFonts w:ascii="Times New Roman" w:hAnsi="Times New Roman" w:cs="Times New Roman"/>
                <w:sz w:val="24"/>
                <w:szCs w:val="24"/>
              </w:rPr>
              <w:t>max.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</w:tc>
      </w:tr>
      <w:tr w:rsidR="00D11ED3" w:rsidTr="003E1FA0">
        <w:tc>
          <w:tcPr>
            <w:tcW w:w="1517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mpliamento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miglioramento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dell’offerta formativa</w:t>
            </w:r>
          </w:p>
        </w:tc>
        <w:tc>
          <w:tcPr>
            <w:tcW w:w="1301" w:type="pct"/>
          </w:tcPr>
          <w:p w:rsidR="00D11ED3" w:rsidRPr="00762ED0" w:rsidRDefault="00D11ED3" w:rsidP="009A06F9">
            <w:pPr>
              <w:spacing w:after="199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ED0">
              <w:rPr>
                <w:rFonts w:ascii="Times New Roman" w:hAnsi="Times New Roman" w:cs="Times New Roman"/>
                <w:sz w:val="20"/>
                <w:szCs w:val="20"/>
              </w:rPr>
              <w:t>Progettazione e realizzazione di iniziative di ampliamento dell’offerta formativa coerenti con i documenti strategici dell’istituzione scolastica con particolare riferimento al PTOF</w:t>
            </w:r>
          </w:p>
        </w:tc>
        <w:tc>
          <w:tcPr>
            <w:tcW w:w="870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Documentazione delle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progettuali a cura  del docente</w:t>
            </w:r>
          </w:p>
        </w:tc>
        <w:tc>
          <w:tcPr>
            <w:tcW w:w="575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progetto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max.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</w:tc>
      </w:tr>
      <w:tr w:rsidR="00D11ED3" w:rsidTr="003E1FA0">
        <w:tc>
          <w:tcPr>
            <w:tcW w:w="1517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ontrasto alla dispersione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e/o abbandono scolastico</w:t>
            </w:r>
          </w:p>
        </w:tc>
        <w:tc>
          <w:tcPr>
            <w:tcW w:w="1301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Adesione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e/o promozione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>/di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 progetti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finalizzati a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contrastare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dispersione e /o l’abbandono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 favorire il successo formativo di tutti e di ciascuno</w:t>
            </w:r>
          </w:p>
        </w:tc>
        <w:tc>
          <w:tcPr>
            <w:tcW w:w="870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Documentazione a cura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docente e agli atti della scuola</w:t>
            </w:r>
          </w:p>
        </w:tc>
        <w:tc>
          <w:tcPr>
            <w:tcW w:w="575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Adesione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e/o promozione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max.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D11ED3" w:rsidTr="003E1FA0">
        <w:tc>
          <w:tcPr>
            <w:tcW w:w="1517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Coinvolgimento e attiva partecipazione alla vita della scuola </w:t>
            </w:r>
          </w:p>
        </w:tc>
        <w:tc>
          <w:tcPr>
            <w:tcW w:w="1301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Partecipazione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attiva e proficua alle riunioni e alle attività promosse dagli organi collegiali scolastici come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 xml:space="preserve">CTS, </w:t>
            </w:r>
            <w:proofErr w:type="spellStart"/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CdI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…..in qualità di componente/membro.</w:t>
            </w:r>
          </w:p>
        </w:tc>
        <w:tc>
          <w:tcPr>
            <w:tcW w:w="870" w:type="pct"/>
          </w:tcPr>
          <w:p w:rsidR="00D11ED3" w:rsidRPr="00894CAD" w:rsidRDefault="00D11ED3" w:rsidP="009A06F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Documentazione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06F9" w:rsidRPr="003E1FA0">
              <w:rPr>
                <w:rFonts w:ascii="Times New Roman" w:hAnsi="Times New Roman" w:cs="Times New Roman"/>
                <w:sz w:val="24"/>
                <w:szCs w:val="24"/>
              </w:rPr>
              <w:t>a cura del docente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) partecipazione </w:t>
            </w:r>
            <w:r w:rsidRPr="003E1FA0">
              <w:rPr>
                <w:rFonts w:ascii="Times New Roman" w:hAnsi="Times New Roman" w:cs="Times New Roman"/>
                <w:sz w:val="24"/>
                <w:szCs w:val="24"/>
              </w:rPr>
              <w:t>attiv</w:t>
            </w:r>
            <w:r w:rsidR="009A06F9">
              <w:rPr>
                <w:rFonts w:ascii="Times New Roman" w:hAnsi="Times New Roman" w:cs="Times New Roman"/>
                <w:sz w:val="24"/>
                <w:szCs w:val="24"/>
              </w:rPr>
              <w:t xml:space="preserve">ità promosse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carica fino a max. 2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</w:tc>
      </w:tr>
      <w:tr w:rsidR="00D11ED3" w:rsidRPr="007660B6" w:rsidTr="00846128">
        <w:tc>
          <w:tcPr>
            <w:tcW w:w="3688" w:type="pct"/>
            <w:gridSpan w:val="3"/>
            <w:shd w:val="clear" w:color="auto" w:fill="DEEAF6" w:themeFill="accent1" w:themeFillTint="33"/>
          </w:tcPr>
          <w:p w:rsidR="00D11ED3" w:rsidRPr="007660B6" w:rsidRDefault="00D11ED3" w:rsidP="00C900E9">
            <w:pPr>
              <w:spacing w:after="199" w:line="238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>A3)       SUCCESSO FORMATIVO E SCOLASTICO DEGLI  STUDENTI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</w:tcPr>
          <w:p w:rsidR="00D11ED3" w:rsidRPr="007660B6" w:rsidRDefault="00D11ED3" w:rsidP="00C900E9">
            <w:pPr>
              <w:spacing w:after="199" w:line="238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b/>
                <w:sz w:val="24"/>
                <w:szCs w:val="24"/>
              </w:rPr>
              <w:t>Max. 15 punti</w:t>
            </w:r>
          </w:p>
        </w:tc>
      </w:tr>
      <w:tr w:rsidR="00D11ED3" w:rsidRPr="00894CAD" w:rsidTr="00C900E9">
        <w:tc>
          <w:tcPr>
            <w:tcW w:w="1517" w:type="pct"/>
          </w:tcPr>
          <w:p w:rsidR="00D11ED3" w:rsidRPr="00894CAD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01" w:type="pct"/>
          </w:tcPr>
          <w:p w:rsidR="00D11ED3" w:rsidRPr="00894CAD" w:rsidRDefault="00D11ED3" w:rsidP="00C900E9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:rsidR="00D11ED3" w:rsidRPr="00894CAD" w:rsidRDefault="00D11ED3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575" w:type="pct"/>
          </w:tcPr>
          <w:p w:rsidR="00D11ED3" w:rsidRPr="00894CAD" w:rsidRDefault="00D11ED3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D11ED3" w:rsidRPr="00894CAD" w:rsidRDefault="00D11ED3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737" w:type="pct"/>
          </w:tcPr>
          <w:p w:rsidR="00D11ED3" w:rsidRPr="00894CAD" w:rsidRDefault="00D11ED3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D11ED3" w:rsidRPr="00894CAD" w:rsidRDefault="00D11ED3" w:rsidP="00C900E9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D11ED3" w:rsidRPr="00894CAD" w:rsidTr="00D11ED3">
        <w:trPr>
          <w:trHeight w:val="1290"/>
        </w:trPr>
        <w:tc>
          <w:tcPr>
            <w:tcW w:w="1517" w:type="pct"/>
          </w:tcPr>
          <w:p w:rsidR="00D11ED3" w:rsidRPr="005A131B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Gare, concorsi ed eventi</w:t>
            </w:r>
          </w:p>
        </w:tc>
        <w:tc>
          <w:tcPr>
            <w:tcW w:w="1301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artecipazione a gare,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concorsi ed eventi  con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coinvolgimento di gruppi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studenti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o classi.</w:t>
            </w:r>
          </w:p>
        </w:tc>
        <w:tc>
          <w:tcPr>
            <w:tcW w:w="870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Documentazione delle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 cura  del docent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5" w:type="pct"/>
          </w:tcPr>
          <w:p w:rsidR="00D11ED3" w:rsidRPr="00894CAD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2 punti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attività svolta 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max. 6 punti.</w:t>
            </w:r>
          </w:p>
        </w:tc>
      </w:tr>
      <w:tr w:rsidR="00D11ED3" w:rsidRPr="00894CAD" w:rsidTr="00C900E9">
        <w:tc>
          <w:tcPr>
            <w:tcW w:w="1517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 xml:space="preserve">Stage, scambi culturali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sul territorio nazionale che all’estero,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viaggi d’istruzione, visite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guidate.</w:t>
            </w:r>
          </w:p>
        </w:tc>
        <w:tc>
          <w:tcPr>
            <w:tcW w:w="1301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Proposta, progettazione e supporto organizzativo.</w:t>
            </w:r>
          </w:p>
        </w:tc>
        <w:tc>
          <w:tcPr>
            <w:tcW w:w="870" w:type="pct"/>
          </w:tcPr>
          <w:p w:rsidR="00D11ED3" w:rsidRPr="00894CAD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Documentazione delle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 cura  del docent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5" w:type="pct"/>
          </w:tcPr>
          <w:p w:rsidR="00D11ED3" w:rsidRPr="00894CAD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894CAD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2 punti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attività svolta 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max. 6 punti.</w:t>
            </w:r>
          </w:p>
        </w:tc>
      </w:tr>
      <w:tr w:rsidR="00D11ED3" w:rsidRPr="005A131B" w:rsidTr="00C900E9">
        <w:tc>
          <w:tcPr>
            <w:tcW w:w="1517" w:type="pct"/>
          </w:tcPr>
          <w:p w:rsidR="00D11ED3" w:rsidRPr="005A131B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CLIL</w:t>
            </w:r>
          </w:p>
        </w:tc>
        <w:tc>
          <w:tcPr>
            <w:tcW w:w="1301" w:type="pct"/>
          </w:tcPr>
          <w:p w:rsidR="00D11ED3" w:rsidRPr="005A131B" w:rsidRDefault="00D11ED3" w:rsidP="00D11ED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 xml:space="preserve">Implementazione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metodologia CLIL</w:t>
            </w:r>
          </w:p>
        </w:tc>
        <w:tc>
          <w:tcPr>
            <w:tcW w:w="870" w:type="pct"/>
          </w:tcPr>
          <w:p w:rsidR="00D11ED3" w:rsidRPr="005A131B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Documentazione a cura 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575" w:type="pct"/>
          </w:tcPr>
          <w:p w:rsidR="00D11ED3" w:rsidRPr="005A131B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11ED3" w:rsidRPr="005A131B" w:rsidRDefault="00D11ED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ED3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</w:tbl>
    <w:p w:rsidR="007660B6" w:rsidRDefault="007660B6" w:rsidP="005A131B">
      <w:pPr>
        <w:spacing w:after="199" w:line="238" w:lineRule="auto"/>
        <w:ind w:left="-709" w:hanging="10"/>
      </w:pPr>
    </w:p>
    <w:p w:rsidR="00C900E9" w:rsidRDefault="00C900E9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62ED0" w:rsidRDefault="00762ED0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762ED0" w:rsidRDefault="00762ED0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762ED0" w:rsidRDefault="00762ED0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846128" w:rsidRDefault="00846128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846128" w:rsidRDefault="00846128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846128" w:rsidRDefault="00846128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762ED0" w:rsidRDefault="00762ED0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846128" w:rsidRDefault="00846128" w:rsidP="005A131B">
      <w:pPr>
        <w:spacing w:after="0"/>
        <w:ind w:left="-709"/>
        <w:rPr>
          <w:rFonts w:ascii="Times New Roman" w:eastAsia="Times New Roman" w:hAnsi="Times New Roman" w:cs="Times New Roman"/>
          <w:b/>
          <w:i/>
          <w:sz w:val="24"/>
        </w:rPr>
      </w:pPr>
    </w:p>
    <w:p w:rsidR="00762ED0" w:rsidRDefault="00762ED0" w:rsidP="005A131B">
      <w:pPr>
        <w:spacing w:after="180"/>
        <w:ind w:left="-709"/>
        <w:rPr>
          <w:rFonts w:ascii="Times New Roman" w:eastAsia="Times New Roman" w:hAnsi="Times New Roman" w:cs="Times New Roman"/>
          <w:b/>
          <w:sz w:val="20"/>
        </w:rPr>
      </w:pPr>
    </w:p>
    <w:p w:rsidR="00426D26" w:rsidRDefault="00C900E9" w:rsidP="005A131B">
      <w:pPr>
        <w:spacing w:after="180"/>
        <w:ind w:left="-7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6D26" w:rsidRDefault="00C900E9" w:rsidP="005A131B">
      <w:pPr>
        <w:spacing w:after="216"/>
        <w:ind w:left="-7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6D26" w:rsidRDefault="00846128" w:rsidP="005A131B">
      <w:pPr>
        <w:spacing w:after="204" w:line="237" w:lineRule="auto"/>
        <w:ind w:left="-709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AREA “B”</w:t>
      </w:r>
      <w:r w:rsidR="00C900E9">
        <w:rPr>
          <w:rFonts w:ascii="Times New Roman" w:eastAsia="Times New Roman" w:hAnsi="Times New Roman" w:cs="Times New Roman"/>
          <w:b/>
          <w:sz w:val="24"/>
        </w:rPr>
        <w:t>: Risultati ottenuti dal gruppo di docenti in relazione al potenziamento delle competenze degli alunni, dell’innovazione didattica e metodologica, nonché della collaborazione alla ricerca didattica, alla documentazione e alla diffusione di buone pratiche didattiche</w:t>
      </w:r>
      <w:r w:rsidR="00C900E9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46128" w:rsidRDefault="00846128" w:rsidP="005A131B">
      <w:pPr>
        <w:spacing w:after="204" w:line="237" w:lineRule="auto"/>
        <w:ind w:left="-709" w:hanging="10"/>
        <w:jc w:val="both"/>
      </w:pPr>
    </w:p>
    <w:p w:rsidR="00426D26" w:rsidRDefault="00C900E9" w:rsidP="00C900E9">
      <w:pPr>
        <w:spacing w:after="199" w:line="238" w:lineRule="auto"/>
        <w:ind w:left="-709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Valorizzazione, in particolare, degli aspetti della professionalità che si manifestano nella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dimensione collegiale o di gruppo.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46128" w:rsidRDefault="00846128" w:rsidP="00C900E9">
      <w:pPr>
        <w:spacing w:after="199" w:line="238" w:lineRule="auto"/>
        <w:ind w:left="-709" w:hanging="1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Grigliatabella"/>
        <w:tblW w:w="5345" w:type="pct"/>
        <w:tblInd w:w="-714" w:type="dxa"/>
        <w:tblLook w:val="04A0" w:firstRow="1" w:lastRow="0" w:firstColumn="1" w:lastColumn="0" w:noHBand="0" w:noVBand="1"/>
      </w:tblPr>
      <w:tblGrid>
        <w:gridCol w:w="2945"/>
        <w:gridCol w:w="2948"/>
        <w:gridCol w:w="1923"/>
        <w:gridCol w:w="1271"/>
        <w:gridCol w:w="1962"/>
      </w:tblGrid>
      <w:tr w:rsidR="00C900E9" w:rsidTr="00846128">
        <w:tc>
          <w:tcPr>
            <w:tcW w:w="3537" w:type="pct"/>
            <w:gridSpan w:val="3"/>
            <w:shd w:val="clear" w:color="auto" w:fill="E2EFD9" w:themeFill="accent6" w:themeFillTint="33"/>
          </w:tcPr>
          <w:p w:rsidR="00C900E9" w:rsidRPr="007660B6" w:rsidRDefault="00DB6E73" w:rsidP="00DB6E73">
            <w:pPr>
              <w:spacing w:after="199" w:line="238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C900E9"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RISULTATI OTTENUTI DAL DOCENTE O DAL GRUPPO DI DOCENTI IN RELAZIONE AL POTENZIAMENTO DELLE COMPETENZE DEGLI STUDENTI E DELL’INNOVAZIONE DIDATTICA</w:t>
            </w:r>
            <w:r w:rsidR="00C900E9" w:rsidRPr="0076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63" w:type="pct"/>
            <w:gridSpan w:val="2"/>
            <w:shd w:val="clear" w:color="auto" w:fill="E2EFD9" w:themeFill="accent6" w:themeFillTint="33"/>
          </w:tcPr>
          <w:p w:rsidR="00C900E9" w:rsidRPr="007660B6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DB6E73"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>ax.  15</w:t>
            </w: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Tr="00846128">
        <w:tc>
          <w:tcPr>
            <w:tcW w:w="1333" w:type="pct"/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:rsidR="00C900E9" w:rsidRPr="00894CAD" w:rsidRDefault="00C900E9" w:rsidP="00C900E9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575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C900E9" w:rsidRPr="00894CAD" w:rsidRDefault="00C900E9" w:rsidP="00C900E9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Tr="00846128">
        <w:tc>
          <w:tcPr>
            <w:tcW w:w="1333" w:type="pct"/>
          </w:tcPr>
          <w:p w:rsidR="00C900E9" w:rsidRPr="005A131B" w:rsidRDefault="00DB6E7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mbienti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apprendimento innovativi</w:t>
            </w:r>
          </w:p>
        </w:tc>
        <w:tc>
          <w:tcPr>
            <w:tcW w:w="1334" w:type="pct"/>
          </w:tcPr>
          <w:p w:rsidR="00DB6E73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Progettazione, implementazione ed utilizzo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ambienti di apprendimento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innovativi ed efficaci volti alla facilitazione dello sviluppo delle competenze di cui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nonché di quelle chiave europee;</w:t>
            </w:r>
          </w:p>
          <w:p w:rsidR="00C900E9" w:rsidRPr="00894CAD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Ricorso alla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 xml:space="preserve">laboratoriale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anche con l’ausilio di strumenti digitali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</w:tcPr>
          <w:p w:rsidR="00C900E9" w:rsidRPr="00894CAD" w:rsidRDefault="00DB6E7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 docente e agli 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della scuola.</w:t>
            </w:r>
          </w:p>
        </w:tc>
        <w:tc>
          <w:tcPr>
            <w:tcW w:w="575" w:type="pct"/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C900E9" w:rsidRPr="00894CAD" w:rsidRDefault="00C900E9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</w:t>
            </w:r>
            <w:r w:rsidR="00DB6E73">
              <w:rPr>
                <w:rFonts w:ascii="Times New Roman" w:hAnsi="Times New Roman" w:cs="Times New Roman"/>
                <w:sz w:val="24"/>
                <w:szCs w:val="24"/>
              </w:rPr>
              <w:t xml:space="preserve">esperienza documentata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DB6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DB6E73" w:rsidTr="00846128">
        <w:tc>
          <w:tcPr>
            <w:tcW w:w="1333" w:type="pct"/>
            <w:tcBorders>
              <w:bottom w:val="single" w:sz="4" w:space="0" w:color="auto"/>
            </w:tcBorders>
          </w:tcPr>
          <w:p w:rsidR="00C900E9" w:rsidRPr="005A131B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Attività finalizzate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potenziamento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 xml:space="preserve">competenze degli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C900E9" w:rsidRPr="00894CAD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Promozione e partecipazione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 progetti finalizzati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potenziamento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 xml:space="preserve">competenze degli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secondo le linee guida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annualmente trasmesse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MIUR.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C900E9" w:rsidRPr="00894CAD" w:rsidRDefault="00DB6E7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 docente e agli 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C900E9" w:rsidRPr="00894CAD" w:rsidRDefault="00C900E9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</w:t>
            </w:r>
            <w:r w:rsidR="00DB6E73">
              <w:rPr>
                <w:rFonts w:ascii="Times New Roman" w:hAnsi="Times New Roman" w:cs="Times New Roman"/>
                <w:sz w:val="24"/>
                <w:szCs w:val="24"/>
              </w:rPr>
              <w:t>attività/esperienza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  <w:tr w:rsidR="00DB6E73" w:rsidTr="00846128">
        <w:tc>
          <w:tcPr>
            <w:tcW w:w="1333" w:type="pct"/>
            <w:tcBorders>
              <w:bottom w:val="single" w:sz="4" w:space="0" w:color="auto"/>
            </w:tcBorders>
          </w:tcPr>
          <w:p w:rsidR="00C900E9" w:rsidRPr="005A131B" w:rsidRDefault="00DB6E7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-learning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C900E9" w:rsidRPr="005A131B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Ricorso a modalità di insegnamento non tradizionali, anche attraverso il ricorso a strumenti digitali, in aggiunta e affiancamento, alla modalità tradizionale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C900E9" w:rsidRPr="005A131B" w:rsidRDefault="00DB6E73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 docente e agli 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della scuola.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C900E9" w:rsidRPr="005A131B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C900E9" w:rsidRPr="005A131B" w:rsidRDefault="00DB6E73" w:rsidP="00DB6E73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per ogni esperienza/attività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a max. 5punti.</w:t>
            </w:r>
          </w:p>
        </w:tc>
      </w:tr>
      <w:tr w:rsidR="00C900E9" w:rsidTr="00846128">
        <w:tc>
          <w:tcPr>
            <w:tcW w:w="3537" w:type="pct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900E9" w:rsidRPr="007660B6" w:rsidRDefault="00DB6E73" w:rsidP="001E733B">
            <w:pPr>
              <w:spacing w:after="199" w:line="238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B2) RISULTATI OTTENUTI DAL DOCENTE O DAL GRUPPO DI</w:t>
            </w:r>
            <w:r w:rsidR="001E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  <w:r w:rsidR="001E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RELAZIONE ALLA </w:t>
            </w: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>DOCUMENTAZIONE E ALLA DIFFUSIONE DI BUONE PRATICHEDIDATTICHE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900E9" w:rsidRPr="007660B6" w:rsidRDefault="001E733B" w:rsidP="000B30B6">
            <w:pPr>
              <w:spacing w:after="199" w:line="238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0B30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00E9" w:rsidRPr="001E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DB6E73" w:rsidTr="00846128">
        <w:tc>
          <w:tcPr>
            <w:tcW w:w="1333" w:type="pct"/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334" w:type="pct"/>
          </w:tcPr>
          <w:p w:rsidR="00C900E9" w:rsidRPr="00894CAD" w:rsidRDefault="00C900E9" w:rsidP="00C900E9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70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575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8" w:type="pct"/>
          </w:tcPr>
          <w:p w:rsidR="00C900E9" w:rsidRPr="00894CAD" w:rsidRDefault="00C900E9" w:rsidP="00C900E9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C900E9" w:rsidRPr="00894CAD" w:rsidRDefault="00C900E9" w:rsidP="00C900E9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DB6E73" w:rsidTr="00846128">
        <w:trPr>
          <w:trHeight w:val="3110"/>
        </w:trPr>
        <w:tc>
          <w:tcPr>
            <w:tcW w:w="1333" w:type="pct"/>
          </w:tcPr>
          <w:p w:rsidR="00C900E9" w:rsidRPr="005A131B" w:rsidRDefault="001E733B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Documentazione e diffusione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di buone pratiche</w:t>
            </w:r>
          </w:p>
        </w:tc>
        <w:tc>
          <w:tcPr>
            <w:tcW w:w="1334" w:type="pct"/>
          </w:tcPr>
          <w:p w:rsidR="001E733B" w:rsidRPr="001E733B" w:rsidRDefault="001E733B" w:rsidP="001E733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 xml:space="preserve">accolta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sistematica e conservazione/archiviazione digitale e facilmente fruibile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di materiale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didattico autoprodotto ed utilizzato nella ordinaria attività di insegnamento</w:t>
            </w:r>
          </w:p>
          <w:p w:rsidR="001E733B" w:rsidRPr="001E733B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Prove di verifica standard</w:t>
            </w:r>
          </w:p>
          <w:p w:rsidR="001E733B" w:rsidRPr="001E733B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Prove strutturate /</w:t>
            </w:r>
            <w:proofErr w:type="spellStart"/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semistrutturate</w:t>
            </w:r>
            <w:proofErr w:type="spellEnd"/>
          </w:p>
          <w:p w:rsidR="001E733B" w:rsidRPr="001E733B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U.d.A</w:t>
            </w:r>
            <w:proofErr w:type="spellEnd"/>
          </w:p>
          <w:p w:rsidR="001E733B" w:rsidRPr="001E733B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Dossier monografici</w:t>
            </w:r>
          </w:p>
          <w:p w:rsidR="00C900E9" w:rsidRDefault="001E733B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Materiali multimediali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presentazioni PPT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, 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didattici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, e-book, brochure, poster,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pubblicazioni e/o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comunicati tele-radiofonici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="009A06F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A06F9" w:rsidRPr="001E733B" w:rsidRDefault="009A06F9" w:rsidP="001E733B">
            <w:pPr>
              <w:pStyle w:val="Paragrafoelenco"/>
              <w:numPr>
                <w:ilvl w:val="0"/>
                <w:numId w:val="4"/>
              </w:num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Ecc.</w:t>
            </w:r>
          </w:p>
        </w:tc>
        <w:tc>
          <w:tcPr>
            <w:tcW w:w="870" w:type="pct"/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Documentazione a cura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CAD">
              <w:rPr>
                <w:rFonts w:ascii="Times New Roman" w:hAnsi="Times New Roman" w:cs="Times New Roman"/>
                <w:sz w:val="24"/>
                <w:szCs w:val="24"/>
              </w:rPr>
              <w:t>docente e agli atti della scuola.</w:t>
            </w:r>
          </w:p>
        </w:tc>
        <w:tc>
          <w:tcPr>
            <w:tcW w:w="575" w:type="pct"/>
          </w:tcPr>
          <w:p w:rsidR="00C900E9" w:rsidRPr="00894CAD" w:rsidRDefault="00C900E9" w:rsidP="00C900E9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C900E9" w:rsidRPr="00894CAD" w:rsidRDefault="001E733B" w:rsidP="001E733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1 punto per 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materiale auto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prodotto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0B6">
              <w:rPr>
                <w:rFonts w:ascii="Times New Roman" w:hAnsi="Times New Roman" w:cs="Times New Roman"/>
                <w:sz w:val="24"/>
                <w:szCs w:val="24"/>
              </w:rPr>
              <w:t>max.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punti.</w:t>
            </w:r>
          </w:p>
        </w:tc>
      </w:tr>
    </w:tbl>
    <w:p w:rsidR="00C900E9" w:rsidRDefault="00C900E9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0B30B6" w:rsidRDefault="000B30B6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426D26" w:rsidRDefault="00846128" w:rsidP="005A131B">
      <w:pPr>
        <w:spacing w:after="204" w:line="237" w:lineRule="auto"/>
        <w:ind w:left="-70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AREA “C”: </w:t>
      </w:r>
      <w:r w:rsidR="00C900E9">
        <w:rPr>
          <w:rFonts w:ascii="Times New Roman" w:eastAsia="Times New Roman" w:hAnsi="Times New Roman" w:cs="Times New Roman"/>
          <w:sz w:val="24"/>
        </w:rPr>
        <w:t>“</w:t>
      </w:r>
      <w:r w:rsidR="00C900E9">
        <w:rPr>
          <w:rFonts w:ascii="Times New Roman" w:eastAsia="Times New Roman" w:hAnsi="Times New Roman" w:cs="Times New Roman"/>
          <w:b/>
          <w:sz w:val="24"/>
        </w:rPr>
        <w:t>Responsabilità assunte nel coordinamento organizzativo e didattico e nella formazione del personale</w:t>
      </w:r>
      <w:r w:rsidR="00C900E9">
        <w:rPr>
          <w:rFonts w:ascii="Times New Roman" w:eastAsia="Times New Roman" w:hAnsi="Times New Roman" w:cs="Times New Roman"/>
          <w:sz w:val="24"/>
        </w:rPr>
        <w:t xml:space="preserve">” </w:t>
      </w:r>
    </w:p>
    <w:p w:rsidR="00846128" w:rsidRDefault="00846128" w:rsidP="005A131B">
      <w:pPr>
        <w:spacing w:after="204" w:line="237" w:lineRule="auto"/>
        <w:ind w:left="-709" w:hanging="10"/>
        <w:jc w:val="both"/>
      </w:pPr>
    </w:p>
    <w:p w:rsidR="00426D26" w:rsidRDefault="00C900E9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Valorizzazione, in particolare, degli aspetti della professionalità che si manifestano in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competenze organizzative e relazionali.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46128" w:rsidRDefault="00846128" w:rsidP="005A131B">
      <w:pPr>
        <w:spacing w:after="199" w:line="238" w:lineRule="auto"/>
        <w:ind w:left="-709" w:hanging="10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Grigliatabella"/>
        <w:tblW w:w="53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982"/>
        <w:gridCol w:w="1445"/>
        <w:gridCol w:w="1951"/>
      </w:tblGrid>
      <w:tr w:rsidR="001E733B" w:rsidTr="00846128">
        <w:tc>
          <w:tcPr>
            <w:tcW w:w="3463" w:type="pct"/>
            <w:gridSpan w:val="3"/>
            <w:shd w:val="clear" w:color="auto" w:fill="FFF2CC" w:themeFill="accent4" w:themeFillTint="33"/>
          </w:tcPr>
          <w:p w:rsidR="001E733B" w:rsidRPr="007660B6" w:rsidRDefault="001E733B" w:rsidP="001E733B">
            <w:pPr>
              <w:spacing w:after="199" w:line="238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b/>
                <w:sz w:val="24"/>
                <w:szCs w:val="24"/>
              </w:rPr>
              <w:t>C1) REPONSABILITA’ ASSUNTE NEL COORDINAMENTO ORGANIZZA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TIVO E DIDATTICO </w:t>
            </w:r>
          </w:p>
        </w:tc>
        <w:tc>
          <w:tcPr>
            <w:tcW w:w="1537" w:type="pct"/>
            <w:gridSpan w:val="2"/>
            <w:shd w:val="clear" w:color="auto" w:fill="FFF2CC" w:themeFill="accent4" w:themeFillTint="33"/>
          </w:tcPr>
          <w:p w:rsidR="001E733B" w:rsidRPr="007660B6" w:rsidRDefault="001E733B" w:rsidP="000B30B6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 </w:t>
            </w:r>
            <w:r w:rsidR="000B30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B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Tr="00B17290">
        <w:tc>
          <w:tcPr>
            <w:tcW w:w="1283" w:type="pct"/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:rsidR="001E733B" w:rsidRPr="00894CAD" w:rsidRDefault="001E733B" w:rsidP="00DF617B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654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1E733B" w:rsidRPr="00894CAD" w:rsidRDefault="001E733B" w:rsidP="00DF617B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Tr="000B30B6">
        <w:tc>
          <w:tcPr>
            <w:tcW w:w="1283" w:type="pct"/>
            <w:tcBorders>
              <w:bottom w:val="single" w:sz="4" w:space="0" w:color="auto"/>
            </w:tcBorders>
          </w:tcPr>
          <w:p w:rsidR="001E733B" w:rsidRPr="005A131B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organizzativo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1E733B" w:rsidRPr="00894CAD" w:rsidRDefault="001E733B" w:rsidP="001E733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Ruoli assunti e svolti con qualità ed efficacia nell’ambito dell’area organizzativa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Funzionigramma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1E733B" w:rsidRPr="00894CAD" w:rsidRDefault="001E733B" w:rsidP="001E733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incarico 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1E733B" w:rsidTr="000B30B6">
        <w:tc>
          <w:tcPr>
            <w:tcW w:w="1283" w:type="pct"/>
            <w:tcBorders>
              <w:bottom w:val="single" w:sz="4" w:space="0" w:color="auto"/>
            </w:tcBorders>
          </w:tcPr>
          <w:p w:rsidR="001E733B" w:rsidRPr="005A131B" w:rsidRDefault="00B17290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didattico</w:t>
            </w: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:rsidR="001E733B" w:rsidRPr="00894CAD" w:rsidRDefault="00B17290" w:rsidP="00B1729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Ruoli assunti e svolti con qualità ed efficacia nell’ambito dell’area didattico educativa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Funzionigramma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istituto)</w:t>
            </w: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Documentazione a cura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 docente e agli 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E73">
              <w:rPr>
                <w:rFonts w:ascii="Times New Roman" w:hAnsi="Times New Roman" w:cs="Times New Roman"/>
                <w:sz w:val="24"/>
                <w:szCs w:val="24"/>
              </w:rPr>
              <w:t>della scuola.</w:t>
            </w: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1E733B" w:rsidRPr="00894CAD" w:rsidRDefault="00B17290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incarico 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1E733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1E733B" w:rsidTr="00846128">
        <w:tc>
          <w:tcPr>
            <w:tcW w:w="3463" w:type="pct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E733B" w:rsidRPr="007660B6" w:rsidRDefault="00B17290" w:rsidP="00DF617B">
            <w:pPr>
              <w:spacing w:after="199" w:line="238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b/>
                <w:sz w:val="24"/>
                <w:szCs w:val="24"/>
              </w:rPr>
              <w:t>C2) FORMAZIONE DEL PERSONALE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E733B" w:rsidRPr="007660B6" w:rsidRDefault="000B30B6" w:rsidP="00DF617B">
            <w:pPr>
              <w:spacing w:after="199" w:line="238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10</w:t>
            </w:r>
            <w:r w:rsidR="001E733B" w:rsidRPr="001E7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punti</w:t>
            </w:r>
          </w:p>
        </w:tc>
      </w:tr>
      <w:tr w:rsidR="001E733B" w:rsidTr="00B17290">
        <w:tc>
          <w:tcPr>
            <w:tcW w:w="1283" w:type="pct"/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</w:tc>
        <w:tc>
          <w:tcPr>
            <w:tcW w:w="1283" w:type="pct"/>
          </w:tcPr>
          <w:p w:rsidR="001E733B" w:rsidRPr="00894CAD" w:rsidRDefault="001E733B" w:rsidP="00DF617B">
            <w:pPr>
              <w:spacing w:after="199" w:line="238" w:lineRule="auto"/>
              <w:ind w:lef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Descrittore</w:t>
            </w:r>
          </w:p>
        </w:tc>
        <w:tc>
          <w:tcPr>
            <w:tcW w:w="897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Documentabilità</w:t>
            </w:r>
            <w:proofErr w:type="spellEnd"/>
          </w:p>
        </w:tc>
        <w:tc>
          <w:tcPr>
            <w:tcW w:w="654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dichiarato </w:t>
            </w:r>
          </w:p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docente)</w:t>
            </w:r>
          </w:p>
        </w:tc>
        <w:tc>
          <w:tcPr>
            <w:tcW w:w="883" w:type="pct"/>
          </w:tcPr>
          <w:p w:rsidR="001E733B" w:rsidRPr="00894CAD" w:rsidRDefault="001E733B" w:rsidP="00DF617B">
            <w:pPr>
              <w:spacing w:after="19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</w:p>
          <w:p w:rsidR="001E733B" w:rsidRPr="00894CAD" w:rsidRDefault="001E733B" w:rsidP="00DF617B">
            <w:pPr>
              <w:spacing w:after="199" w:line="238" w:lineRule="auto"/>
              <w:ind w:lef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D">
              <w:rPr>
                <w:rFonts w:ascii="Times New Roman" w:hAnsi="Times New Roman" w:cs="Times New Roman"/>
                <w:b/>
                <w:sz w:val="24"/>
                <w:szCs w:val="24"/>
              </w:rPr>
              <w:t>(a cura del DS)</w:t>
            </w:r>
          </w:p>
        </w:tc>
      </w:tr>
      <w:tr w:rsidR="001E733B" w:rsidTr="00251A2E">
        <w:tc>
          <w:tcPr>
            <w:tcW w:w="1283" w:type="pct"/>
          </w:tcPr>
          <w:p w:rsidR="001E733B" w:rsidRPr="005A131B" w:rsidRDefault="00B17290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aggio</w:t>
            </w:r>
          </w:p>
        </w:tc>
        <w:tc>
          <w:tcPr>
            <w:tcW w:w="1283" w:type="pct"/>
          </w:tcPr>
          <w:p w:rsidR="001E733B" w:rsidRPr="00B17290" w:rsidRDefault="00B17290" w:rsidP="00B1729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Tutor dei docenti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anno di formazione e prova,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Tutor tirocinanti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presso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tutoraggio in generale</w:t>
            </w:r>
          </w:p>
        </w:tc>
        <w:tc>
          <w:tcPr>
            <w:tcW w:w="897" w:type="pct"/>
          </w:tcPr>
          <w:p w:rsidR="001E733B" w:rsidRPr="00894CAD" w:rsidRDefault="00B17290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654" w:type="pct"/>
          </w:tcPr>
          <w:p w:rsidR="001E733B" w:rsidRPr="00894CAD" w:rsidRDefault="001E733B" w:rsidP="00DF617B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1E733B" w:rsidRPr="00894CAD" w:rsidRDefault="00B17290" w:rsidP="00B17290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incarico 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max.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846128" w:rsidTr="00B17290">
        <w:trPr>
          <w:trHeight w:val="1308"/>
        </w:trPr>
        <w:tc>
          <w:tcPr>
            <w:tcW w:w="1283" w:type="pct"/>
          </w:tcPr>
          <w:p w:rsidR="00846128" w:rsidRPr="00B17290" w:rsidRDefault="00846128" w:rsidP="00846128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</w:p>
        </w:tc>
        <w:tc>
          <w:tcPr>
            <w:tcW w:w="1283" w:type="pct"/>
          </w:tcPr>
          <w:p w:rsidR="00846128" w:rsidRPr="00B17290" w:rsidRDefault="00846128" w:rsidP="00251A2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come formatore sia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nell’Istituto che in altre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istituzioni scolastiche</w:t>
            </w:r>
          </w:p>
          <w:p w:rsidR="00846128" w:rsidRPr="00B17290" w:rsidRDefault="00846128" w:rsidP="00251A2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come formatore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in corsi universitari coerenti con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disciplina di insegnamento</w:t>
            </w:r>
          </w:p>
          <w:p w:rsidR="00846128" w:rsidRPr="00B17290" w:rsidRDefault="00846128" w:rsidP="00251A2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come formatore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in percorsi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obbligatori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riservati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ocenti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dell’istituto</w:t>
            </w:r>
          </w:p>
          <w:p w:rsidR="00846128" w:rsidRPr="00B17290" w:rsidRDefault="00846128" w:rsidP="00251A2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Elaborazione e diffusione di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materiale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strumenti didattici innovativi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favore del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la formazione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  <w:p w:rsidR="00846128" w:rsidRPr="00B17290" w:rsidRDefault="00846128" w:rsidP="00251A2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formatore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nell’ambito di progetti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FSE e FESR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POR, ERASMUS+,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97" w:type="pct"/>
          </w:tcPr>
          <w:p w:rsidR="00846128" w:rsidRPr="00B17290" w:rsidRDefault="00846128" w:rsidP="00846128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Incarico</w:t>
            </w:r>
          </w:p>
        </w:tc>
        <w:tc>
          <w:tcPr>
            <w:tcW w:w="654" w:type="pct"/>
          </w:tcPr>
          <w:p w:rsidR="00846128" w:rsidRPr="00894CAD" w:rsidRDefault="00846128" w:rsidP="00846128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846128" w:rsidRPr="00B17290" w:rsidRDefault="00846128" w:rsidP="00846128">
            <w:pPr>
              <w:spacing w:after="19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incarico fino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max.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90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</w:tc>
      </w:tr>
    </w:tbl>
    <w:p w:rsidR="001E733B" w:rsidRDefault="001E733B" w:rsidP="005A131B">
      <w:pPr>
        <w:spacing w:after="199" w:line="238" w:lineRule="auto"/>
        <w:ind w:left="-709" w:hanging="10"/>
      </w:pPr>
    </w:p>
    <w:p w:rsidR="00426D26" w:rsidRDefault="00426D26" w:rsidP="005A131B">
      <w:pPr>
        <w:spacing w:after="0"/>
        <w:ind w:left="-709" w:right="-168"/>
      </w:pPr>
    </w:p>
    <w:p w:rsidR="00426D26" w:rsidRDefault="00C900E9" w:rsidP="005A131B">
      <w:pPr>
        <w:spacing w:after="0"/>
        <w:ind w:left="-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26D26" w:rsidSect="0084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924" w:right="420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2B" w:rsidRDefault="00515B2B">
      <w:pPr>
        <w:spacing w:after="0" w:line="240" w:lineRule="auto"/>
      </w:pPr>
      <w:r>
        <w:separator/>
      </w:r>
    </w:p>
  </w:endnote>
  <w:endnote w:type="continuationSeparator" w:id="0">
    <w:p w:rsidR="00515B2B" w:rsidRDefault="0051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9" w:rsidRDefault="00C900E9">
    <w:pPr>
      <w:spacing w:after="0"/>
      <w:ind w:right="2"/>
      <w:jc w:val="right"/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stral" w:eastAsia="Mistral" w:hAnsi="Mistral" w:cs="Mistral"/>
        <w:sz w:val="28"/>
      </w:rPr>
      <w:t>2</w:t>
    </w:r>
    <w:r>
      <w:rPr>
        <w:rFonts w:ascii="Mistral" w:eastAsia="Mistral" w:hAnsi="Mistral" w:cs="Mistral"/>
        <w:sz w:val="28"/>
      </w:rPr>
      <w:fldChar w:fldCharType="end"/>
    </w:r>
    <w:r>
      <w:rPr>
        <w:rFonts w:ascii="Mistral" w:eastAsia="Mistral" w:hAnsi="Mistral" w:cs="Mistral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9" w:rsidRPr="007660B6" w:rsidRDefault="00C900E9">
    <w:pPr>
      <w:spacing w:after="0"/>
      <w:ind w:right="2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31"/>
        <w:vertAlign w:val="superscript"/>
      </w:rPr>
      <w:t xml:space="preserve"> </w:t>
    </w:r>
    <w:r w:rsidRPr="007660B6">
      <w:rPr>
        <w:rFonts w:ascii="Times New Roman" w:hAnsi="Times New Roman" w:cs="Times New Roman"/>
        <w:sz w:val="20"/>
        <w:szCs w:val="20"/>
      </w:rPr>
      <w:fldChar w:fldCharType="begin"/>
    </w:r>
    <w:r w:rsidRPr="007660B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660B6">
      <w:rPr>
        <w:rFonts w:ascii="Times New Roman" w:hAnsi="Times New Roman" w:cs="Times New Roman"/>
        <w:sz w:val="20"/>
        <w:szCs w:val="20"/>
      </w:rPr>
      <w:fldChar w:fldCharType="separate"/>
    </w:r>
    <w:r w:rsidR="003470FD" w:rsidRPr="003470FD">
      <w:rPr>
        <w:rFonts w:ascii="Times New Roman" w:eastAsia="Mistral" w:hAnsi="Times New Roman" w:cs="Times New Roman"/>
        <w:noProof/>
        <w:sz w:val="20"/>
        <w:szCs w:val="20"/>
      </w:rPr>
      <w:t>8</w:t>
    </w:r>
    <w:r w:rsidRPr="007660B6">
      <w:rPr>
        <w:rFonts w:ascii="Times New Roman" w:eastAsia="Mistral" w:hAnsi="Times New Roman" w:cs="Times New Roman"/>
        <w:sz w:val="20"/>
        <w:szCs w:val="20"/>
      </w:rPr>
      <w:fldChar w:fldCharType="end"/>
    </w:r>
    <w:r w:rsidRPr="007660B6">
      <w:rPr>
        <w:rFonts w:ascii="Times New Roman" w:eastAsia="Mistral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2B" w:rsidRDefault="00515B2B">
      <w:pPr>
        <w:spacing w:after="0" w:line="240" w:lineRule="auto"/>
      </w:pPr>
      <w:r>
        <w:separator/>
      </w:r>
    </w:p>
  </w:footnote>
  <w:footnote w:type="continuationSeparator" w:id="0">
    <w:p w:rsidR="00515B2B" w:rsidRDefault="00515B2B">
      <w:pPr>
        <w:spacing w:after="0" w:line="240" w:lineRule="auto"/>
      </w:pPr>
      <w:r>
        <w:continuationSeparator/>
      </w:r>
    </w:p>
  </w:footnote>
  <w:footnote w:id="1">
    <w:p w:rsidR="00AA15CA" w:rsidRDefault="00AA15CA" w:rsidP="00AA15CA">
      <w:pPr>
        <w:pStyle w:val="Testonotaapidipagina"/>
        <w:ind w:left="-709"/>
        <w:rPr>
          <w:rFonts w:ascii="Times New Roman" w:hAnsi="Times New Roman" w:cs="Times New Roman"/>
          <w:sz w:val="16"/>
          <w:szCs w:val="16"/>
        </w:rPr>
      </w:pPr>
      <w:r w:rsidRPr="00AA15C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AA15CA">
        <w:rPr>
          <w:rFonts w:ascii="Times New Roman" w:hAnsi="Times New Roman" w:cs="Times New Roman"/>
          <w:sz w:val="16"/>
          <w:szCs w:val="16"/>
        </w:rPr>
        <w:t xml:space="preserve"> Inserire l’eventuale documentazione comprovante</w:t>
      </w:r>
      <w:r w:rsidR="000A3283">
        <w:rPr>
          <w:rFonts w:ascii="Times New Roman" w:hAnsi="Times New Roman" w:cs="Times New Roman"/>
          <w:sz w:val="16"/>
          <w:szCs w:val="16"/>
        </w:rPr>
        <w:t xml:space="preserve"> le attività meritorie svolte</w:t>
      </w:r>
    </w:p>
    <w:p w:rsidR="00AA15CA" w:rsidRPr="00AA15CA" w:rsidRDefault="00AA15CA" w:rsidP="00AA15CA">
      <w:pPr>
        <w:pStyle w:val="Testonotaapidipagina"/>
        <w:ind w:left="-709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9" w:rsidRDefault="00C900E9">
    <w:pPr>
      <w:spacing w:after="0"/>
      <w:ind w:right="3"/>
      <w:jc w:val="center"/>
    </w:pPr>
    <w:r>
      <w:rPr>
        <w:rFonts w:ascii="Mistral" w:eastAsia="Mistral" w:hAnsi="Mistral" w:cs="Mistral"/>
        <w:color w:val="00007F"/>
        <w:sz w:val="24"/>
      </w:rPr>
      <w:t xml:space="preserve">I.I.S. </w:t>
    </w:r>
    <w:r>
      <w:rPr>
        <w:rFonts w:ascii="Mistral" w:eastAsia="Mistral" w:hAnsi="Mistral" w:cs="Mistral"/>
        <w:color w:val="00007F"/>
        <w:sz w:val="27"/>
      </w:rPr>
      <w:t>“</w:t>
    </w:r>
    <w:proofErr w:type="gramStart"/>
    <w:r>
      <w:rPr>
        <w:rFonts w:ascii="Mistral" w:eastAsia="Mistral" w:hAnsi="Mistral" w:cs="Mistral"/>
        <w:color w:val="00007F"/>
        <w:sz w:val="27"/>
      </w:rPr>
      <w:t>G.FORTUNATO</w:t>
    </w:r>
    <w:proofErr w:type="gramEnd"/>
    <w:r>
      <w:rPr>
        <w:rFonts w:ascii="Mistral" w:eastAsia="Mistral" w:hAnsi="Mistral" w:cs="Mistral"/>
        <w:color w:val="00007F"/>
        <w:sz w:val="27"/>
      </w:rPr>
      <w:t xml:space="preserve">” </w:t>
    </w:r>
    <w:r>
      <w:rPr>
        <w:rFonts w:ascii="Mistral" w:eastAsia="Mistral" w:hAnsi="Mistral" w:cs="Mistral"/>
        <w:color w:val="00007F"/>
        <w:sz w:val="24"/>
      </w:rPr>
      <w:t xml:space="preserve"> - P I S T I C </w:t>
    </w:r>
    <w:proofErr w:type="spellStart"/>
    <w:r>
      <w:rPr>
        <w:rFonts w:ascii="Mistral" w:eastAsia="Mistral" w:hAnsi="Mistral" w:cs="Mistral"/>
        <w:color w:val="00007F"/>
        <w:sz w:val="24"/>
      </w:rPr>
      <w:t>C</w:t>
    </w:r>
    <w:proofErr w:type="spellEnd"/>
    <w:r>
      <w:rPr>
        <w:rFonts w:ascii="Mistral" w:eastAsia="Mistral" w:hAnsi="Mistral" w:cs="Mistral"/>
        <w:color w:val="00007F"/>
        <w:sz w:val="24"/>
      </w:rPr>
      <w:t xml:space="preserve"> I </w:t>
    </w:r>
  </w:p>
  <w:p w:rsidR="00C900E9" w:rsidRDefault="00C900E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9" w:rsidRDefault="00C900E9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E9" w:rsidRDefault="00846128" w:rsidP="005A131B">
    <w:pPr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-436160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-</w:t>
    </w:r>
    <w:r w:rsidR="00C900E9">
      <w:t>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840"/>
    <w:multiLevelType w:val="hybridMultilevel"/>
    <w:tmpl w:val="8ECA74A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D2908"/>
    <w:multiLevelType w:val="hybridMultilevel"/>
    <w:tmpl w:val="ABE4D2CC"/>
    <w:lvl w:ilvl="0" w:tplc="04FC8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1EA4"/>
    <w:multiLevelType w:val="hybridMultilevel"/>
    <w:tmpl w:val="75BE7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05"/>
    <w:multiLevelType w:val="hybridMultilevel"/>
    <w:tmpl w:val="436CFC06"/>
    <w:lvl w:ilvl="0" w:tplc="0150A6E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B2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04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45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2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8A1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265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6A7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26"/>
    <w:rsid w:val="000A3283"/>
    <w:rsid w:val="000B30B6"/>
    <w:rsid w:val="001B6948"/>
    <w:rsid w:val="001E733B"/>
    <w:rsid w:val="00251A2E"/>
    <w:rsid w:val="003470FD"/>
    <w:rsid w:val="003E1FA0"/>
    <w:rsid w:val="00426D26"/>
    <w:rsid w:val="00515B2B"/>
    <w:rsid w:val="005A131B"/>
    <w:rsid w:val="005E093E"/>
    <w:rsid w:val="00635315"/>
    <w:rsid w:val="00762ED0"/>
    <w:rsid w:val="007660B6"/>
    <w:rsid w:val="00846128"/>
    <w:rsid w:val="00894CAD"/>
    <w:rsid w:val="009A06F9"/>
    <w:rsid w:val="00AA15CA"/>
    <w:rsid w:val="00AC7F13"/>
    <w:rsid w:val="00B17290"/>
    <w:rsid w:val="00C50F4B"/>
    <w:rsid w:val="00C900E9"/>
    <w:rsid w:val="00D11ED3"/>
    <w:rsid w:val="00D60C9D"/>
    <w:rsid w:val="00DB6E73"/>
    <w:rsid w:val="00F4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F59B"/>
  <w15:docId w15:val="{0F956641-0E67-4724-B658-F05388B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9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948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94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660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B6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76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131B"/>
    <w:pPr>
      <w:ind w:left="720"/>
      <w:contextualSpacing/>
    </w:pPr>
  </w:style>
  <w:style w:type="paragraph" w:customStyle="1" w:styleId="Normale1">
    <w:name w:val="Normale1"/>
    <w:rsid w:val="00846128"/>
    <w:pPr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F764-A054-4186-8007-7F386A66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CRITERI PER LA VALORIZZAZIONE DEL MERITO</vt:lpstr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 PER LA VALORIZZAZIONE DEL MERITO</dc:title>
  <dc:subject/>
  <dc:creator>PCPERSONALE03</dc:creator>
  <cp:keywords/>
  <cp:lastModifiedBy>DIRIGENTE2</cp:lastModifiedBy>
  <cp:revision>7</cp:revision>
  <cp:lastPrinted>2022-10-06T07:12:00Z</cp:lastPrinted>
  <dcterms:created xsi:type="dcterms:W3CDTF">2023-07-10T15:42:00Z</dcterms:created>
  <dcterms:modified xsi:type="dcterms:W3CDTF">2023-07-10T16:10:00Z</dcterms:modified>
</cp:coreProperties>
</file>